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1" w:rsidRPr="00B547CA" w:rsidRDefault="00860401" w:rsidP="00860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547CA">
        <w:rPr>
          <w:rFonts w:ascii="Times New Roman" w:hAnsi="Times New Roman"/>
          <w:b/>
          <w:sz w:val="28"/>
          <w:szCs w:val="28"/>
          <w:lang w:val="uk-UA"/>
        </w:rPr>
        <w:t>Фізкультхвилинки для занять з логіко-математичного розвитку</w:t>
      </w:r>
    </w:p>
    <w:p w:rsidR="00860401" w:rsidRDefault="00860401" w:rsidP="008604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</w:p>
    <w:p w:rsidR="00860401" w:rsidRPr="00B547CA" w:rsidRDefault="00860401" w:rsidP="008604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***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1.</w:t>
      </w:r>
      <w:r w:rsidRPr="00024104">
        <w:rPr>
          <w:rFonts w:ascii="Times New Roman" w:hAnsi="Times New Roman"/>
          <w:sz w:val="24"/>
          <w:szCs w:val="24"/>
          <w:lang w:eastAsia="ru-RU"/>
        </w:rPr>
        <w:t>Один два, один два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Вліво вправо голова.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Три чотири, три чотири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Ти згадай, що є в квартирі: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круглий - стіл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квадратна тумба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у дворі - овальна клумба</w:t>
      </w:r>
    </w:p>
    <w:p w:rsidR="00860401" w:rsidRDefault="00860401" w:rsidP="0086040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</w:t>
      </w:r>
    </w:p>
    <w:p w:rsidR="00860401" w:rsidRPr="00024104" w:rsidRDefault="00860401" w:rsidP="0086040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***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Два ведмедика гуляли,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Двох зайчаток зустрічали,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Разом грали в дружбі й мирі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Скільки разом їх ? ( чотири)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Білченя знайшло грибочок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Заглянуло за пеньочок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Там росте іще грибок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теж заскочив у лубок.</w:t>
      </w:r>
    </w:p>
    <w:p w:rsidR="00860401" w:rsidRPr="00024104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Раз грибок і два грибок</w:t>
      </w:r>
    </w:p>
    <w:p w:rsidR="00860401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 w:eastAsia="ru-RU"/>
        </w:rPr>
      </w:pPr>
      <w:r w:rsidRPr="00024104">
        <w:rPr>
          <w:rFonts w:ascii="Times New Roman" w:hAnsi="Times New Roman"/>
          <w:sz w:val="24"/>
          <w:szCs w:val="24"/>
          <w:lang w:eastAsia="ru-RU"/>
        </w:rPr>
        <w:t>білченятко скік та скок</w:t>
      </w:r>
    </w:p>
    <w:p w:rsidR="00860401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</w:t>
      </w:r>
    </w:p>
    <w:p w:rsidR="00860401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***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>Наступна кулька кличе нас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Хоче , щоб ми відпочили.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Ручки, ніжки розім’яли.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Стільки  раз піднімем руки 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>Стільки  точок бачим в колі.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Скільки  білочок веселих,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Стільки  виконай клонів.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Ми  присядемо стільки раз,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Скільки  яблук у нас 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>Ми  підстрибнем стільки раз,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Скільки  хлопчиків у нас.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Стільки  ніжкою притопнем ,</w:t>
      </w:r>
    </w:p>
    <w:p w:rsidR="00860401" w:rsidRPr="008A18A9" w:rsidRDefault="00860401" w:rsidP="00860401">
      <w:pPr>
        <w:shd w:val="clear" w:color="auto" w:fill="FFFFFF"/>
        <w:spacing w:after="0" w:line="240" w:lineRule="auto"/>
        <w:ind w:left="60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 xml:space="preserve"> Скільки   плеснемо  я в долоньки.</w:t>
      </w:r>
    </w:p>
    <w:p w:rsidR="00860401" w:rsidRPr="008A18A9" w:rsidRDefault="00860401" w:rsidP="0086040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  <w:lang w:val="uk-UA" w:eastAsia="ru-RU"/>
        </w:rPr>
      </w:pPr>
      <w:r w:rsidRPr="008A18A9">
        <w:rPr>
          <w:rFonts w:ascii="Times New Roman" w:hAnsi="Times New Roman"/>
          <w:color w:val="222222"/>
          <w:sz w:val="24"/>
          <w:szCs w:val="24"/>
          <w:lang w:val="uk-UA" w:eastAsia="ru-RU"/>
        </w:rPr>
        <w:t>Ось  розминка закінчилась,молодці, сідайте всі.</w:t>
      </w:r>
    </w:p>
    <w:p w:rsidR="00860401" w:rsidRDefault="00860401" w:rsidP="00860401">
      <w:pPr>
        <w:spacing w:after="0" w:line="240" w:lineRule="auto"/>
        <w:ind w:left="709"/>
        <w:rPr>
          <w:rFonts w:ascii="Times New Roman" w:hAnsi="Times New Roman"/>
          <w:b/>
          <w:sz w:val="28"/>
          <w:szCs w:val="28"/>
          <w:lang w:val="uk-UA"/>
        </w:rPr>
      </w:pPr>
    </w:p>
    <w:p w:rsidR="00860401" w:rsidRPr="008A18A9" w:rsidRDefault="00860401" w:rsidP="00860401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***</w:t>
      </w:r>
    </w:p>
    <w:p w:rsidR="00860401" w:rsidRPr="008A18A9" w:rsidRDefault="00860401" w:rsidP="0086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«</w:t>
      </w:r>
      <w:r w:rsidRPr="008A18A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Осінні 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листочки»</w:t>
      </w:r>
    </w:p>
    <w:p w:rsidR="00860401" w:rsidRPr="008A18A9" w:rsidRDefault="00860401" w:rsidP="0086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A18A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Вітер віє повіває </w:t>
      </w:r>
    </w:p>
    <w:p w:rsidR="00860401" w:rsidRPr="008A18A9" w:rsidRDefault="00860401" w:rsidP="0086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A18A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та листочки розганяє,</w:t>
      </w:r>
    </w:p>
    <w:p w:rsidR="00860401" w:rsidRPr="008A18A9" w:rsidRDefault="00860401" w:rsidP="0086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 w:rsidRPr="008A18A9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Листик кружиться , кружляє</w:t>
      </w:r>
    </w:p>
    <w:p w:rsidR="00860401" w:rsidRPr="0002717B" w:rsidRDefault="00860401" w:rsidP="00860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 xml:space="preserve"> та за парти діти с</w:t>
      </w:r>
      <w:r w:rsidR="006F09A8">
        <w:rPr>
          <w:rFonts w:ascii="Times New Roman" w:hAnsi="Times New Roman"/>
          <w:bCs/>
          <w:sz w:val="24"/>
          <w:szCs w:val="24"/>
          <w:shd w:val="clear" w:color="auto" w:fill="FFFFFF"/>
          <w:lang w:val="uk-UA" w:eastAsia="ru-RU"/>
        </w:rPr>
        <w:t>ідають.</w:t>
      </w:r>
    </w:p>
    <w:p w:rsidR="004E0274" w:rsidRPr="00860401" w:rsidRDefault="004E0274">
      <w:pPr>
        <w:rPr>
          <w:lang w:val="uk-UA"/>
        </w:rPr>
      </w:pPr>
    </w:p>
    <w:sectPr w:rsidR="004E0274" w:rsidRPr="00860401" w:rsidSect="004E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B6AEE"/>
    <w:multiLevelType w:val="hybridMultilevel"/>
    <w:tmpl w:val="418CED9C"/>
    <w:lvl w:ilvl="0" w:tplc="D54070AE">
      <w:start w:val="1"/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860401"/>
    <w:rsid w:val="00452407"/>
    <w:rsid w:val="004E0274"/>
    <w:rsid w:val="006A52FF"/>
    <w:rsid w:val="006F09A8"/>
    <w:rsid w:val="00860401"/>
    <w:rsid w:val="00E3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0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040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2021-04-11T13:43:00Z</dcterms:created>
  <dcterms:modified xsi:type="dcterms:W3CDTF">2021-04-11T13:46:00Z</dcterms:modified>
</cp:coreProperties>
</file>