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5CBB" w14:textId="7777777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sz w:val="28"/>
          <w:szCs w:val="28"/>
          <w:lang w:val="uk-UA"/>
        </w:rPr>
        <w:t>Модуль 1 Оформлення класної кімнати</w:t>
      </w:r>
    </w:p>
    <w:p w14:paraId="54BA18BF" w14:textId="7777777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3</w:t>
      </w:r>
    </w:p>
    <w:p w14:paraId="01780DBC" w14:textId="025434AD" w:rsid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supplies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2. Тема 3 Нестандартне приладдя для дизайну та технологій.</w:t>
      </w:r>
    </w:p>
    <w:p w14:paraId="188D0B0B" w14:textId="3F036CF7" w:rsidR="00841757" w:rsidRP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Лексика за темою:</w:t>
      </w:r>
    </w:p>
    <w:p w14:paraId="75ED6E7F" w14:textId="77777777" w:rsidR="00841757" w:rsidRP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1757">
        <w:rPr>
          <w:rFonts w:ascii="Times New Roman" w:hAnsi="Times New Roman" w:cs="Times New Roman"/>
          <w:b/>
          <w:i/>
          <w:sz w:val="28"/>
          <w:szCs w:val="28"/>
          <w:lang w:val="en-US"/>
        </w:rPr>
        <w:t>Here's our list of what every crafter needs in their craft kit.</w:t>
      </w:r>
    </w:p>
    <w:p w14:paraId="57BE8F97" w14:textId="6F0F01BD" w:rsidR="00841757" w:rsidRP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757">
        <w:rPr>
          <w:rFonts w:ascii="Times New Roman" w:hAnsi="Times New Roman" w:cs="Times New Roman"/>
          <w:sz w:val="28"/>
          <w:szCs w:val="28"/>
          <w:lang w:val="en-US"/>
        </w:rPr>
        <w:t>Scissors and cutting tools.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Cutting mat.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Glue and adhesives.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Ruler.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Card and paper.</w:t>
      </w:r>
    </w:p>
    <w:p w14:paraId="5A2DEA2D" w14:textId="5B41BAF4" w:rsidR="00841757" w:rsidRPr="00EB0754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757">
        <w:rPr>
          <w:rFonts w:ascii="Times New Roman" w:hAnsi="Times New Roman" w:cs="Times New Roman"/>
          <w:sz w:val="28"/>
          <w:szCs w:val="28"/>
          <w:lang w:val="en-US"/>
        </w:rPr>
        <w:t>Tape.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Pens, pencils and markers.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754">
        <w:rPr>
          <w:rFonts w:ascii="Times New Roman" w:hAnsi="Times New Roman" w:cs="Times New Roman"/>
          <w:sz w:val="28"/>
          <w:szCs w:val="28"/>
          <w:lang w:val="en-US"/>
        </w:rPr>
        <w:t>Decorations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Stamping platform</w:t>
      </w:r>
      <w:r w:rsidR="00EB0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DAB46" w14:textId="77777777" w:rsid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754">
        <w:rPr>
          <w:lang w:val="en-US"/>
        </w:rPr>
        <w:t xml:space="preserve"> </w:t>
      </w:r>
      <w:r w:rsidRPr="00841757">
        <w:rPr>
          <w:rFonts w:ascii="Times New Roman" w:hAnsi="Times New Roman" w:cs="Times New Roman"/>
          <w:sz w:val="28"/>
          <w:szCs w:val="28"/>
          <w:lang w:val="en-US"/>
        </w:rPr>
        <w:t>Die Cutting Machine</w:t>
      </w:r>
    </w:p>
    <w:p w14:paraId="262057A0" w14:textId="77777777" w:rsid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Матеріали: підручник, інтерактивна дошка, відео.</w:t>
      </w:r>
    </w:p>
    <w:p w14:paraId="41CE5BA2" w14:textId="77777777" w:rsidR="008F08EB" w:rsidRDefault="008F08EB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заняття:</w:t>
      </w:r>
    </w:p>
    <w:p w14:paraId="249E2CC5" w14:textId="77777777" w:rsidR="008F08EB" w:rsidRPr="008F08EB" w:rsidRDefault="008F08EB" w:rsidP="008F08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8EB">
        <w:rPr>
          <w:rFonts w:ascii="Times New Roman" w:hAnsi="Times New Roman" w:cs="Times New Roman"/>
          <w:sz w:val="28"/>
          <w:szCs w:val="28"/>
          <w:lang w:val="uk-UA"/>
        </w:rPr>
        <w:t>Активізація вивченого матеріалу: назвати якомога більше предметів у класі, шкільне приладдя тощо стосовно занять у школі за 2 хвилини.</w:t>
      </w:r>
    </w:p>
    <w:p w14:paraId="63285004" w14:textId="77777777" w:rsidR="008F08EB" w:rsidRPr="008F08EB" w:rsidRDefault="008F08EB" w:rsidP="008F08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Практична частина:</w:t>
      </w:r>
    </w:p>
    <w:p w14:paraId="3CC93A26" w14:textId="3176FBD2" w:rsidR="008F08EB" w:rsidRDefault="00EB0754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частина:</w:t>
      </w:r>
    </w:p>
    <w:p w14:paraId="0EC3E88C" w14:textId="7777777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Матеріали: підручник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Career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path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kindergarten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teacher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3,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interactive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board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BCFC7C" w14:textId="7777777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sz w:val="28"/>
          <w:szCs w:val="28"/>
          <w:lang w:val="uk-UA"/>
        </w:rPr>
        <w:t>Хід заняття:</w:t>
      </w:r>
    </w:p>
    <w:p w14:paraId="492EC84F" w14:textId="153A3E31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1.Актуалізація знань: Робота з лексикою: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словами з теми, що знаходиться у класі та чим користуються діти та вчитель підчас занять мистецтва та технології.</w:t>
      </w:r>
    </w:p>
    <w:p w14:paraId="053E096A" w14:textId="38318F5E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>Практична частина:</w:t>
      </w:r>
      <w:r w:rsidRPr="00EB0754">
        <w:t xml:space="preserve"> 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Перегляньте відео діалог на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дизайну. Які предмети та інструкції зазначає вчитель? Напишіть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скріпт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(слова) з діалогу.</w:t>
      </w:r>
    </w:p>
    <w:p w14:paraId="22C75F6F" w14:textId="6468064B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D87C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https://www.youtube.com/watch?v=czxi4jS4bd0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A4EBE8" w14:textId="79A705BE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>сторінка 8 виписати слова з картинок у словник та виділені у тексті.</w:t>
      </w:r>
    </w:p>
    <w:p w14:paraId="32FB012B" w14:textId="38A1843B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Вправа 1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8 дайте письмово відповіді на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B0754">
        <w:t xml:space="preserve"> 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Які об’єкти, зазначені у тексті діти прикрашають. Англійською мовою обов’язково. </w:t>
      </w:r>
    </w:p>
    <w:p w14:paraId="626898F3" w14:textId="19B3E22D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Вправа 2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8 прочитайте текст зробіть письмово переклад.</w:t>
      </w:r>
    </w:p>
    <w:p w14:paraId="61C0834F" w14:textId="6E890A4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Вправа 3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8 виберіть відповідні фрази у пропусках.</w:t>
      </w:r>
    </w:p>
    <w:p w14:paraId="317A5028" w14:textId="5FCE06A1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Вправа 4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9.</w:t>
      </w:r>
    </w:p>
    <w:p w14:paraId="3C61DBEF" w14:textId="42228CB2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Прослухайте запис виконайте завдання  5,6,7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9.</w:t>
      </w:r>
    </w:p>
    <w:p w14:paraId="113F2BA8" w14:textId="395FFA96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>.7</w:t>
      </w:r>
      <w:r w:rsidRPr="00EB0754">
        <w:rPr>
          <w:rFonts w:ascii="Times New Roman" w:hAnsi="Times New Roman" w:cs="Times New Roman"/>
          <w:sz w:val="28"/>
          <w:szCs w:val="28"/>
          <w:lang w:val="uk-UA"/>
        </w:rPr>
        <w:tab/>
        <w:t>Вправа 8 напишіть діалог.</w:t>
      </w:r>
    </w:p>
    <w:p w14:paraId="3F7A789D" w14:textId="77777777" w:rsidR="00EB0754" w:rsidRPr="00EB0754" w:rsidRDefault="00EB0754" w:rsidP="00EB0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вправа 9 </w:t>
      </w:r>
      <w:proofErr w:type="spellStart"/>
      <w:r w:rsidRPr="00EB075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EB0754">
        <w:rPr>
          <w:rFonts w:ascii="Times New Roman" w:hAnsi="Times New Roman" w:cs="Times New Roman"/>
          <w:sz w:val="28"/>
          <w:szCs w:val="28"/>
          <w:lang w:val="uk-UA"/>
        </w:rPr>
        <w:t xml:space="preserve"> 9.</w:t>
      </w:r>
    </w:p>
    <w:p w14:paraId="6655B39A" w14:textId="1CA27A05" w:rsidR="00EB0754" w:rsidRPr="00EB0754" w:rsidRDefault="00EB0754" w:rsidP="0084175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0754">
        <w:rPr>
          <w:rFonts w:ascii="Times New Roman" w:hAnsi="Times New Roman" w:cs="Times New Roman"/>
          <w:color w:val="FF0000"/>
          <w:sz w:val="28"/>
          <w:szCs w:val="28"/>
          <w:lang w:val="uk-UA"/>
        </w:rPr>
        <w:t>Увага! Домашнє завдання для студентів очно/дистанційної форми навчання. Максимальна оцінка 1 бал. Студенти з індивідуальним графіком навчання виконують всі вправи практичного заняття. Максимальна оцінка-3 бали. Додатково 1 бал можна отримати за усну відповідь на консультації з викладачем.</w:t>
      </w:r>
    </w:p>
    <w:p w14:paraId="63A5206F" w14:textId="4542A2FE" w:rsidR="00EB0754" w:rsidRDefault="00EB0754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 на додатковий бал +1.</w:t>
      </w:r>
    </w:p>
    <w:p w14:paraId="2E37A790" w14:textId="202FC4FF" w:rsidR="00841757" w:rsidRPr="00841757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Передивитися відео та написати перелік та детальну інструкцію як зробити поробку годинник з паперу.</w:t>
      </w:r>
    </w:p>
    <w:p w14:paraId="2823F929" w14:textId="77777777" w:rsidR="00841757" w:rsidRPr="00C57CB5" w:rsidRDefault="00EB0754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57CB5" w:rsidRPr="00C57C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C57CB5" w:rsidRPr="00F33B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XOseMCVODUg</w:t>
        </w:r>
        <w:proofErr w:type="spellEnd"/>
      </w:hyperlink>
    </w:p>
    <w:p w14:paraId="071A5611" w14:textId="77777777" w:rsidR="00C57CB5" w:rsidRPr="00C57CB5" w:rsidRDefault="00C57CB5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4782F" w14:textId="77777777" w:rsidR="00841757" w:rsidRPr="00C57CB5" w:rsidRDefault="00841757" w:rsidP="0084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1757" w:rsidRPr="00C5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97"/>
    <w:multiLevelType w:val="hybridMultilevel"/>
    <w:tmpl w:val="30D8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0C"/>
    <w:rsid w:val="00577689"/>
    <w:rsid w:val="005A0A0C"/>
    <w:rsid w:val="007B521A"/>
    <w:rsid w:val="00841757"/>
    <w:rsid w:val="008F08EB"/>
    <w:rsid w:val="00AE37B6"/>
    <w:rsid w:val="00C57CB5"/>
    <w:rsid w:val="00D113FC"/>
    <w:rsid w:val="00E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4DFA"/>
  <w15:chartTrackingRefBased/>
  <w15:docId w15:val="{5694B416-3702-4C79-989C-44CF45C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08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seMCVODUg" TargetMode="External"/><Relationship Id="rId5" Type="http://schemas.openxmlformats.org/officeDocument/2006/relationships/hyperlink" Target="https://www.youtube.com/watch?v=czxi4jS4b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VET@L</dc:creator>
  <cp:keywords/>
  <dc:description/>
  <cp:lastModifiedBy>Юлия Пасько</cp:lastModifiedBy>
  <cp:revision>7</cp:revision>
  <dcterms:created xsi:type="dcterms:W3CDTF">2023-09-29T10:55:00Z</dcterms:created>
  <dcterms:modified xsi:type="dcterms:W3CDTF">2025-08-26T17:35:00Z</dcterms:modified>
</cp:coreProperties>
</file>